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160B8F" w14:textId="77777777" w:rsidR="00A11A9A" w:rsidRPr="007E1E83" w:rsidRDefault="00A11A9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60D97133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r w:rsidR="00D83F10" w:rsidRPr="00D83F10">
        <w:rPr>
          <w:rFonts w:ascii="Arial" w:hAnsi="Arial" w:cs="Arial"/>
          <w:b/>
          <w:bCs/>
          <w:sz w:val="20"/>
          <w:szCs w:val="20"/>
        </w:rPr>
        <w:t>4300-</w:t>
      </w:r>
      <w:r w:rsidR="006030E6">
        <w:rPr>
          <w:rFonts w:ascii="Arial" w:hAnsi="Arial" w:cs="Arial"/>
          <w:b/>
          <w:bCs/>
          <w:sz w:val="20"/>
          <w:szCs w:val="20"/>
        </w:rPr>
        <w:t>12</w:t>
      </w:r>
      <w:r w:rsidR="00D83F10" w:rsidRPr="00D83F10">
        <w:rPr>
          <w:rFonts w:ascii="Arial" w:hAnsi="Arial" w:cs="Arial"/>
          <w:b/>
          <w:bCs/>
          <w:sz w:val="20"/>
          <w:szCs w:val="20"/>
        </w:rPr>
        <w:t>/2025, »</w:t>
      </w:r>
      <w:r w:rsidR="006030E6" w:rsidRPr="006030E6">
        <w:rPr>
          <w:rFonts w:ascii="Arial" w:hAnsi="Arial" w:cs="Arial"/>
          <w:b/>
          <w:bCs/>
          <w:sz w:val="20"/>
          <w:szCs w:val="20"/>
        </w:rPr>
        <w:t>Možnosti optimizacije in nadgradnje pregledov s pomočjo brezpilotnih zrakoplovov</w:t>
      </w:r>
      <w:r w:rsidR="00D83F10" w:rsidRPr="00D83F10">
        <w:rPr>
          <w:rFonts w:ascii="Arial" w:hAnsi="Arial" w:cs="Arial"/>
          <w:b/>
          <w:bCs/>
          <w:sz w:val="20"/>
          <w:szCs w:val="20"/>
        </w:rPr>
        <w:t>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030E6">
              <w:rPr>
                <w:rFonts w:ascii="Arial" w:hAnsi="Arial" w:cs="Arial"/>
                <w:sz w:val="20"/>
                <w:szCs w:val="20"/>
              </w:rPr>
            </w:r>
            <w:r w:rsidR="006030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407131DE" w14:textId="1BC6406C" w:rsidR="002D026A" w:rsidRDefault="00507EF2" w:rsidP="002D02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5349DF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5349DF" w:rsidRDefault="005349D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5349DF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5349DF" w:rsidRPr="00031773" w:rsidRDefault="005349DF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5349DF" w:rsidRPr="00031773" w:rsidRDefault="005349DF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0C7B" w14:textId="7B90E770" w:rsidR="005349DF" w:rsidRPr="006030E6" w:rsidRDefault="002D026A" w:rsidP="006030E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6030E6">
      <w:rPr>
        <w:rFonts w:ascii="Arial" w:eastAsia="Calibri" w:hAnsi="Arial"/>
        <w:sz w:val="16"/>
        <w:szCs w:val="16"/>
        <w:lang w:eastAsia="en-US"/>
      </w:rPr>
      <w:t>12</w:t>
    </w:r>
    <w:r>
      <w:rPr>
        <w:rFonts w:ascii="Arial" w:eastAsia="Calibri" w:hAnsi="Arial"/>
        <w:sz w:val="16"/>
        <w:szCs w:val="16"/>
        <w:lang w:eastAsia="en-US"/>
      </w:rPr>
      <w:t>/202</w:t>
    </w:r>
    <w:r w:rsidR="000D4BCD">
      <w:rPr>
        <w:rFonts w:ascii="Arial" w:eastAsia="Calibri" w:hAnsi="Arial"/>
        <w:sz w:val="16"/>
        <w:szCs w:val="16"/>
        <w:lang w:eastAsia="en-US"/>
      </w:rPr>
      <w:t>5</w:t>
    </w:r>
  </w:p>
  <w:p w14:paraId="0422C6F9" w14:textId="4A0D4EB2" w:rsidR="005349DF" w:rsidRDefault="002D026A" w:rsidP="006030E6">
    <w:pPr>
      <w:pStyle w:val="Noga"/>
      <w:tabs>
        <w:tab w:val="left" w:pos="3905"/>
        <w:tab w:val="right" w:pos="9638"/>
      </w:tabs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3AC44F32" w14:textId="77777777" w:rsidR="006030E6" w:rsidRPr="006030E6" w:rsidRDefault="006030E6" w:rsidP="006030E6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5349DF" w:rsidRDefault="005349DF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5349DF" w:rsidRPr="00031773" w:rsidRDefault="005349DF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69124231" w:rsidR="005349DF" w:rsidRPr="00031773" w:rsidRDefault="006030E6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11. </w:t>
    </w:r>
    <w:r w:rsidR="002D026A" w:rsidRPr="00031773">
      <w:rPr>
        <w:rFonts w:ascii="Arial" w:hAnsi="Arial" w:cs="Arial"/>
        <w:sz w:val="20"/>
        <w:szCs w:val="20"/>
      </w:rPr>
      <w:t>Obrazec »Izjava kadra o izobrazbi«</w:t>
    </w:r>
  </w:p>
  <w:p w14:paraId="2FCE9C35" w14:textId="77777777" w:rsidR="005349DF" w:rsidRPr="001A1CCE" w:rsidRDefault="005349DF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040565"/>
    <w:rsid w:val="000D4BCD"/>
    <w:rsid w:val="00101D11"/>
    <w:rsid w:val="002D026A"/>
    <w:rsid w:val="003C4634"/>
    <w:rsid w:val="00507EF2"/>
    <w:rsid w:val="005349DF"/>
    <w:rsid w:val="006030E6"/>
    <w:rsid w:val="007D638D"/>
    <w:rsid w:val="00845E49"/>
    <w:rsid w:val="0088615B"/>
    <w:rsid w:val="00976D91"/>
    <w:rsid w:val="00A11A9A"/>
    <w:rsid w:val="00AB6763"/>
    <w:rsid w:val="00B36C5B"/>
    <w:rsid w:val="00BC1E20"/>
    <w:rsid w:val="00C76E53"/>
    <w:rsid w:val="00D83F10"/>
    <w:rsid w:val="00FA76C6"/>
    <w:rsid w:val="00FE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10</cp:revision>
  <dcterms:created xsi:type="dcterms:W3CDTF">2023-02-02T05:01:00Z</dcterms:created>
  <dcterms:modified xsi:type="dcterms:W3CDTF">2025-08-11T11:35:00Z</dcterms:modified>
</cp:coreProperties>
</file>